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9CEB4" w14:textId="77777777" w:rsidR="000E6EA8" w:rsidRPr="0077452E" w:rsidRDefault="000E6EA8" w:rsidP="00CF29BF">
      <w:pPr>
        <w:ind w:right="960"/>
        <w:rPr>
          <w:rFonts w:asciiTheme="minorEastAsia" w:eastAsiaTheme="minorEastAsia" w:hAnsiTheme="minorEastAsia"/>
          <w:sz w:val="24"/>
          <w:szCs w:val="24"/>
          <w:u w:val="none"/>
          <w:shd w:val="clear" w:color="auto" w:fill="auto"/>
        </w:rPr>
      </w:pPr>
      <w:r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三鷹市</w:t>
      </w:r>
      <w:r w:rsidR="00CF29BF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健康福祉部</w:t>
      </w:r>
      <w:r w:rsidR="0029279D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介護保険</w:t>
      </w:r>
      <w:r w:rsidR="00CF29BF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課</w:t>
      </w:r>
    </w:p>
    <w:p w14:paraId="2A0B899D" w14:textId="77777777" w:rsidR="00CF29BF" w:rsidRPr="0077452E" w:rsidRDefault="002A6F8E" w:rsidP="00CF29BF">
      <w:pPr>
        <w:ind w:right="960"/>
        <w:rPr>
          <w:rFonts w:asciiTheme="minorEastAsia" w:eastAsiaTheme="minorEastAsia" w:hAnsiTheme="minorEastAsia"/>
          <w:sz w:val="24"/>
          <w:szCs w:val="24"/>
          <w:u w:val="none"/>
          <w:shd w:val="clear" w:color="auto" w:fill="auto"/>
        </w:rPr>
      </w:pPr>
      <w:r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介護事業者指導</w:t>
      </w:r>
      <w:r w:rsidR="0029279D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係</w:t>
      </w:r>
      <w:r w:rsidR="00EF0494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 xml:space="preserve">　</w:t>
      </w:r>
      <w:r w:rsidR="00CF29BF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行</w:t>
      </w:r>
    </w:p>
    <w:p w14:paraId="17AB04AF" w14:textId="77777777" w:rsidR="00CF29BF" w:rsidRPr="0077452E" w:rsidRDefault="00CF29BF" w:rsidP="00CF29BF">
      <w:pPr>
        <w:ind w:right="960"/>
        <w:rPr>
          <w:rFonts w:asciiTheme="minorEastAsia" w:eastAsiaTheme="minorEastAsia" w:hAnsiTheme="minorEastAsia"/>
          <w:sz w:val="24"/>
          <w:szCs w:val="24"/>
          <w:u w:val="none"/>
          <w:shd w:val="clear" w:color="auto" w:fill="auto"/>
        </w:rPr>
      </w:pPr>
      <w:r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 xml:space="preserve">Ｔ Ｅ Ｌ </w:t>
      </w:r>
      <w:r w:rsidR="000E6EA8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０４２２</w:t>
      </w:r>
      <w:r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－</w:t>
      </w:r>
      <w:bookmarkStart w:id="0" w:name="_Hlk98954732"/>
      <w:r w:rsidR="006B2A4A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２９</w:t>
      </w:r>
      <w:r w:rsidR="000E6EA8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－</w:t>
      </w:r>
      <w:r w:rsidR="006B2A4A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８０９５</w:t>
      </w:r>
      <w:bookmarkEnd w:id="0"/>
    </w:p>
    <w:p w14:paraId="16DF6D57" w14:textId="77777777" w:rsidR="00CF29BF" w:rsidRPr="0077452E" w:rsidRDefault="00CF29BF" w:rsidP="00CF29BF">
      <w:pPr>
        <w:ind w:right="960"/>
        <w:rPr>
          <w:rFonts w:asciiTheme="minorEastAsia" w:eastAsiaTheme="minorEastAsia" w:hAnsiTheme="minorEastAsia"/>
          <w:sz w:val="24"/>
          <w:szCs w:val="24"/>
          <w:u w:val="none"/>
          <w:shd w:val="clear" w:color="auto" w:fill="auto"/>
        </w:rPr>
      </w:pPr>
      <w:r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 xml:space="preserve">Ｆ Ａ Ｘ </w:t>
      </w:r>
      <w:r w:rsidR="000E6EA8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０４２２－</w:t>
      </w:r>
      <w:r w:rsidR="0029279D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２９</w:t>
      </w:r>
      <w:r w:rsidR="000E6EA8" w:rsidRPr="0077452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－</w:t>
      </w:r>
      <w:r w:rsidR="0029279D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９８２０</w:t>
      </w:r>
    </w:p>
    <w:p w14:paraId="14726C30" w14:textId="77777777" w:rsidR="00CF29BF" w:rsidRPr="0077452E" w:rsidRDefault="002D7215" w:rsidP="00CF29BF">
      <w:pPr>
        <w:ind w:right="960"/>
        <w:rPr>
          <w:rFonts w:asciiTheme="minorEastAsia" w:eastAsiaTheme="minorEastAsia" w:hAnsiTheme="minorEastAsia"/>
          <w:sz w:val="24"/>
          <w:szCs w:val="24"/>
          <w:u w:val="none"/>
          <w:shd w:val="clear" w:color="auto" w:fill="auto"/>
        </w:rPr>
      </w:pPr>
      <w:r>
        <w:rPr>
          <w:rFonts w:asciiTheme="minorEastAsia" w:eastAsiaTheme="minorEastAsia" w:hAnsiTheme="minorEastAsia"/>
          <w:noProof/>
          <w:sz w:val="24"/>
          <w:szCs w:val="24"/>
          <w:u w:val="none"/>
          <w:shd w:val="clear" w:color="auto" w:fill="auto"/>
        </w:rPr>
        <w:pict w14:anchorId="12A7A3B3">
          <v:roundrect id="_x0000_s2050" style="position:absolute;left:0;text-align:left;margin-left:-3.6pt;margin-top:11.75pt;width:435.75pt;height:48.75pt;z-index:251658240" arcsize="10923f" fillcolor="white [3201]" strokecolor="black [3200]" strokeweight="5pt">
            <v:stroke linestyle="thickThin"/>
            <v:shadow color="#868686"/>
            <v:textbox style="mso-next-textbox:#_x0000_s2050" inset="5.85pt,.7pt,5.85pt,.7pt">
              <w:txbxContent>
                <w:p w14:paraId="132CB027" w14:textId="3963CB56" w:rsidR="00F83CBF" w:rsidRPr="004F6032" w:rsidRDefault="0029279D" w:rsidP="006B2A4A">
                  <w:pPr>
                    <w:spacing w:line="480" w:lineRule="auto"/>
                    <w:jc w:val="center"/>
                    <w:rPr>
                      <w:b/>
                      <w:sz w:val="26"/>
                      <w:szCs w:val="26"/>
                      <w:u w:val="none"/>
                      <w:shd w:val="clear" w:color="auto" w:fill="auto"/>
                    </w:rPr>
                  </w:pPr>
                  <w:r>
                    <w:rPr>
                      <w:rFonts w:ascii="ＭＳ 明朝" w:hAnsi="ＭＳ 明朝" w:hint="eastAsia"/>
                      <w:b/>
                      <w:sz w:val="26"/>
                      <w:szCs w:val="26"/>
                      <w:u w:val="none"/>
                      <w:shd w:val="clear" w:color="auto" w:fill="auto"/>
                    </w:rPr>
                    <w:t>令和</w:t>
                  </w:r>
                  <w:r w:rsidR="00A136FD">
                    <w:rPr>
                      <w:rFonts w:ascii="ＭＳ 明朝" w:hAnsi="ＭＳ 明朝" w:hint="eastAsia"/>
                      <w:b/>
                      <w:sz w:val="26"/>
                      <w:szCs w:val="26"/>
                      <w:u w:val="none"/>
                      <w:shd w:val="clear" w:color="auto" w:fill="auto"/>
                    </w:rPr>
                    <w:t>７</w:t>
                  </w:r>
                  <w:r w:rsidR="00E94CE6">
                    <w:rPr>
                      <w:rFonts w:ascii="ＭＳ 明朝" w:hAnsi="ＭＳ 明朝" w:hint="eastAsia"/>
                      <w:b/>
                      <w:sz w:val="26"/>
                      <w:szCs w:val="26"/>
                      <w:u w:val="none"/>
                      <w:shd w:val="clear" w:color="auto" w:fill="auto"/>
                    </w:rPr>
                    <w:t>年度</w:t>
                  </w:r>
                  <w:r w:rsidR="00F83CBF" w:rsidRPr="004F6032">
                    <w:rPr>
                      <w:rFonts w:ascii="ＭＳ 明朝" w:hAnsi="ＭＳ 明朝" w:hint="eastAsia"/>
                      <w:b/>
                      <w:sz w:val="26"/>
                      <w:szCs w:val="26"/>
                      <w:u w:val="none"/>
                      <w:shd w:val="clear" w:color="auto" w:fill="auto"/>
                    </w:rPr>
                    <w:t>三鷹市地域密着型サービス事業者公募に関す</w:t>
                  </w:r>
                  <w:r w:rsidR="00F83CBF" w:rsidRPr="004F6032">
                    <w:rPr>
                      <w:rFonts w:hint="eastAsia"/>
                      <w:b/>
                      <w:sz w:val="26"/>
                      <w:szCs w:val="26"/>
                      <w:u w:val="none"/>
                      <w:shd w:val="clear" w:color="auto" w:fill="auto"/>
                    </w:rPr>
                    <w:t>る質問書</w:t>
                  </w:r>
                </w:p>
              </w:txbxContent>
            </v:textbox>
          </v:roundrect>
        </w:pict>
      </w:r>
    </w:p>
    <w:p w14:paraId="04AD2F27" w14:textId="77777777" w:rsidR="00CF29BF" w:rsidRPr="0077452E" w:rsidRDefault="00CF29BF" w:rsidP="00CF29BF">
      <w:pPr>
        <w:rPr>
          <w:rFonts w:asciiTheme="minorEastAsia" w:eastAsiaTheme="minorEastAsia" w:hAnsiTheme="minorEastAsia"/>
          <w:sz w:val="24"/>
          <w:szCs w:val="24"/>
        </w:rPr>
      </w:pPr>
    </w:p>
    <w:p w14:paraId="02F6AA1D" w14:textId="77777777" w:rsidR="00CF29BF" w:rsidRPr="0077452E" w:rsidRDefault="00CF29BF" w:rsidP="00CF29BF">
      <w:pPr>
        <w:rPr>
          <w:rFonts w:asciiTheme="minorEastAsia" w:eastAsiaTheme="minorEastAsia" w:hAnsiTheme="minorEastAsia"/>
          <w:sz w:val="24"/>
          <w:szCs w:val="24"/>
        </w:rPr>
      </w:pPr>
    </w:p>
    <w:p w14:paraId="4BE8BDD3" w14:textId="77777777" w:rsidR="00CF29BF" w:rsidRPr="0077452E" w:rsidRDefault="00CF29BF" w:rsidP="00CF29BF">
      <w:pPr>
        <w:rPr>
          <w:rFonts w:asciiTheme="minorEastAsia" w:eastAsiaTheme="minorEastAsia" w:hAnsiTheme="minorEastAsia"/>
          <w:sz w:val="24"/>
          <w:szCs w:val="24"/>
        </w:rPr>
      </w:pPr>
    </w:p>
    <w:p w14:paraId="3AC736B3" w14:textId="77777777" w:rsidR="00CF29BF" w:rsidRPr="0077452E" w:rsidRDefault="00CF29BF" w:rsidP="00CF29BF">
      <w:pPr>
        <w:rPr>
          <w:rFonts w:asciiTheme="minorEastAsia" w:eastAsiaTheme="minorEastAsia" w:hAnsiTheme="minorEastAsia"/>
          <w:sz w:val="24"/>
          <w:szCs w:val="24"/>
          <w:shd w:val="clear" w:color="auto" w:fill="auto"/>
        </w:rPr>
      </w:pPr>
      <w:r w:rsidRPr="0077452E">
        <w:rPr>
          <w:rFonts w:asciiTheme="minorEastAsia" w:eastAsiaTheme="minorEastAsia" w:hAnsiTheme="minorEastAsia" w:hint="eastAsia"/>
          <w:sz w:val="24"/>
          <w:szCs w:val="24"/>
          <w:shd w:val="clear" w:color="auto" w:fill="auto"/>
        </w:rPr>
        <w:t>送付日：　　　年　　 月　　 日（ 　）</w:t>
      </w:r>
    </w:p>
    <w:p w14:paraId="078A42DA" w14:textId="77777777" w:rsidR="00593F8E" w:rsidRDefault="00593F8E" w:rsidP="00CF29BF">
      <w:pPr>
        <w:rPr>
          <w:rFonts w:asciiTheme="minorEastAsia" w:eastAsiaTheme="minorEastAsia" w:hAnsiTheme="minorEastAsia"/>
          <w:b/>
          <w:sz w:val="20"/>
          <w:szCs w:val="20"/>
          <w:u w:val="none"/>
          <w:shd w:val="clear" w:color="auto" w:fill="auto"/>
        </w:rPr>
      </w:pPr>
    </w:p>
    <w:p w14:paraId="5E336628" w14:textId="77777777" w:rsidR="00CF29BF" w:rsidRPr="00593F8E" w:rsidRDefault="00CF29BF" w:rsidP="00CF29BF">
      <w:pPr>
        <w:rPr>
          <w:rFonts w:asciiTheme="minorEastAsia" w:eastAsiaTheme="minorEastAsia" w:hAnsiTheme="minorEastAsia"/>
          <w:b/>
          <w:sz w:val="24"/>
          <w:szCs w:val="24"/>
          <w:u w:val="none"/>
          <w:shd w:val="clear" w:color="auto" w:fill="auto"/>
        </w:rPr>
      </w:pPr>
      <w:r w:rsidRPr="00593F8E">
        <w:rPr>
          <w:rFonts w:asciiTheme="minorEastAsia" w:eastAsiaTheme="minorEastAsia" w:hAnsiTheme="minorEastAsia" w:hint="eastAsia"/>
          <w:b/>
          <w:sz w:val="24"/>
          <w:szCs w:val="24"/>
          <w:u w:val="none"/>
          <w:shd w:val="clear" w:color="auto" w:fill="auto"/>
        </w:rPr>
        <w:t>【送付元】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0E6EA8" w:rsidRPr="00593F8E" w14:paraId="41E0BB88" w14:textId="77777777" w:rsidTr="000E6EA8">
        <w:trPr>
          <w:trHeight w:val="438"/>
        </w:trPr>
        <w:tc>
          <w:tcPr>
            <w:tcW w:w="4351" w:type="dxa"/>
            <w:vAlign w:val="center"/>
          </w:tcPr>
          <w:p w14:paraId="74E2F8E0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  <w:r w:rsidRPr="00593F8E">
              <w:rPr>
                <w:rFonts w:asciiTheme="minorEastAsia" w:eastAsiaTheme="minorEastAsia" w:hAnsiTheme="minorEastAsia" w:hint="eastAsia"/>
                <w:sz w:val="24"/>
                <w:szCs w:val="24"/>
                <w:u w:val="none"/>
                <w:shd w:val="clear" w:color="auto" w:fill="auto"/>
              </w:rPr>
              <w:t>法人名</w:t>
            </w:r>
          </w:p>
        </w:tc>
        <w:tc>
          <w:tcPr>
            <w:tcW w:w="4351" w:type="dxa"/>
            <w:vAlign w:val="center"/>
          </w:tcPr>
          <w:p w14:paraId="42729C3E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:rsidR="000E6EA8" w:rsidRPr="00593F8E" w14:paraId="4621DD0C" w14:textId="77777777" w:rsidTr="000E6EA8">
        <w:trPr>
          <w:trHeight w:val="438"/>
        </w:trPr>
        <w:tc>
          <w:tcPr>
            <w:tcW w:w="4351" w:type="dxa"/>
            <w:vAlign w:val="center"/>
          </w:tcPr>
          <w:p w14:paraId="65873568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  <w:r w:rsidRPr="00593F8E">
              <w:rPr>
                <w:rFonts w:asciiTheme="minorEastAsia" w:eastAsiaTheme="minorEastAsia" w:hAnsiTheme="minorEastAsia" w:hint="eastAsia"/>
                <w:sz w:val="24"/>
                <w:szCs w:val="24"/>
                <w:u w:val="none"/>
                <w:shd w:val="clear" w:color="auto" w:fill="auto"/>
              </w:rPr>
              <w:t>連絡先（担当者）</w:t>
            </w:r>
          </w:p>
        </w:tc>
        <w:tc>
          <w:tcPr>
            <w:tcW w:w="4351" w:type="dxa"/>
            <w:vAlign w:val="center"/>
          </w:tcPr>
          <w:p w14:paraId="0F18D14B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:rsidR="000E6EA8" w:rsidRPr="00593F8E" w14:paraId="77DB4663" w14:textId="77777777" w:rsidTr="000E6EA8">
        <w:trPr>
          <w:trHeight w:val="438"/>
        </w:trPr>
        <w:tc>
          <w:tcPr>
            <w:tcW w:w="4351" w:type="dxa"/>
            <w:vAlign w:val="center"/>
          </w:tcPr>
          <w:p w14:paraId="1C29F50C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  <w:r w:rsidRPr="00593F8E">
              <w:rPr>
                <w:rFonts w:asciiTheme="minorEastAsia" w:eastAsiaTheme="minorEastAsia" w:hAnsiTheme="minorEastAsia" w:hint="eastAsia"/>
                <w:sz w:val="24"/>
                <w:szCs w:val="24"/>
                <w:u w:val="none"/>
                <w:shd w:val="clear" w:color="auto" w:fill="auto"/>
              </w:rPr>
              <w:t>ＴＥＬ</w:t>
            </w:r>
          </w:p>
        </w:tc>
        <w:tc>
          <w:tcPr>
            <w:tcW w:w="4351" w:type="dxa"/>
            <w:vAlign w:val="center"/>
          </w:tcPr>
          <w:p w14:paraId="10AA7F1D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</w:tc>
      </w:tr>
      <w:tr w:rsidR="000E6EA8" w:rsidRPr="00593F8E" w14:paraId="52AFFDAA" w14:textId="77777777" w:rsidTr="000E6EA8">
        <w:trPr>
          <w:trHeight w:val="438"/>
        </w:trPr>
        <w:tc>
          <w:tcPr>
            <w:tcW w:w="4351" w:type="dxa"/>
            <w:vAlign w:val="center"/>
          </w:tcPr>
          <w:p w14:paraId="32282F6A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  <w:r w:rsidRPr="00593F8E">
              <w:rPr>
                <w:rFonts w:asciiTheme="minorEastAsia" w:eastAsiaTheme="minorEastAsia" w:hAnsiTheme="minorEastAsia" w:hint="eastAsia"/>
                <w:sz w:val="24"/>
                <w:szCs w:val="24"/>
                <w:u w:val="none"/>
                <w:shd w:val="clear" w:color="auto" w:fill="auto"/>
              </w:rPr>
              <w:t>ＦＡＸ</w:t>
            </w:r>
          </w:p>
        </w:tc>
        <w:tc>
          <w:tcPr>
            <w:tcW w:w="4351" w:type="dxa"/>
            <w:vAlign w:val="center"/>
          </w:tcPr>
          <w:p w14:paraId="4AAFBB44" w14:textId="77777777" w:rsidR="000E6EA8" w:rsidRPr="00593F8E" w:rsidRDefault="000E6EA8" w:rsidP="000E6EA8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44A3340E" w14:textId="77777777" w:rsidR="00593F8E" w:rsidRDefault="00593F8E" w:rsidP="00CF29BF">
      <w:pPr>
        <w:rPr>
          <w:rFonts w:asciiTheme="minorEastAsia" w:eastAsiaTheme="minorEastAsia" w:hAnsiTheme="minorEastAsia"/>
          <w:b/>
          <w:sz w:val="20"/>
          <w:szCs w:val="20"/>
          <w:u w:val="none"/>
          <w:shd w:val="clear" w:color="auto" w:fill="auto"/>
        </w:rPr>
      </w:pPr>
    </w:p>
    <w:p w14:paraId="4410D9FF" w14:textId="77777777" w:rsidR="00CF29BF" w:rsidRPr="00593F8E" w:rsidRDefault="00B23E52" w:rsidP="00CF29BF">
      <w:pPr>
        <w:rPr>
          <w:rFonts w:asciiTheme="minorEastAsia" w:eastAsiaTheme="minorEastAsia" w:hAnsiTheme="minorEastAsia"/>
          <w:sz w:val="24"/>
          <w:szCs w:val="24"/>
          <w:u w:val="none"/>
          <w:shd w:val="clear" w:color="auto" w:fill="auto"/>
        </w:rPr>
      </w:pPr>
      <w:r w:rsidRPr="00593F8E">
        <w:rPr>
          <w:rFonts w:asciiTheme="minorEastAsia" w:eastAsiaTheme="minorEastAsia" w:hAnsiTheme="minorEastAsia" w:hint="eastAsia"/>
          <w:b/>
          <w:sz w:val="24"/>
          <w:szCs w:val="24"/>
          <w:u w:val="none"/>
          <w:shd w:val="clear" w:color="auto" w:fill="auto"/>
        </w:rPr>
        <w:t>【質問事項】</w:t>
      </w:r>
      <w:r w:rsidRPr="00593F8E">
        <w:rPr>
          <w:rFonts w:asciiTheme="minorEastAsia" w:eastAsiaTheme="minorEastAsia" w:hAnsiTheme="minorEastAsia" w:hint="eastAsia"/>
          <w:sz w:val="24"/>
          <w:szCs w:val="24"/>
          <w:u w:val="none"/>
          <w:shd w:val="clear" w:color="auto" w:fill="auto"/>
        </w:rPr>
        <w:t>（簡潔に記載してください。）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23E52" w:rsidRPr="00593F8E" w14:paraId="193FB195" w14:textId="77777777" w:rsidTr="00B47071">
        <w:trPr>
          <w:trHeight w:val="4757"/>
        </w:trPr>
        <w:tc>
          <w:tcPr>
            <w:tcW w:w="8702" w:type="dxa"/>
          </w:tcPr>
          <w:p w14:paraId="5587EE77" w14:textId="77777777" w:rsidR="00B23E52" w:rsidRPr="00593F8E" w:rsidRDefault="00B23E52" w:rsidP="00CF29BF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  <w:p w14:paraId="5AD43B79" w14:textId="77777777" w:rsidR="00B47071" w:rsidRPr="00593F8E" w:rsidRDefault="00B47071" w:rsidP="00CF29BF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  <w:p w14:paraId="1AFA6E8C" w14:textId="77777777" w:rsidR="002C1AE9" w:rsidRPr="00593F8E" w:rsidRDefault="002C1AE9" w:rsidP="00CF29BF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  <w:p w14:paraId="146F9F51" w14:textId="77777777" w:rsidR="002C1AE9" w:rsidRPr="00593F8E" w:rsidRDefault="002C1AE9" w:rsidP="00CF29BF">
            <w:pPr>
              <w:rPr>
                <w:rFonts w:asciiTheme="minorEastAsia" w:eastAsiaTheme="minorEastAsia" w:hAnsiTheme="minorEastAsia"/>
                <w:sz w:val="24"/>
                <w:szCs w:val="24"/>
                <w:u w:val="none"/>
                <w:shd w:val="clear" w:color="auto" w:fill="auto"/>
              </w:rPr>
            </w:pPr>
          </w:p>
        </w:tc>
      </w:tr>
    </w:tbl>
    <w:p w14:paraId="3B8C5BB9" w14:textId="77777777" w:rsidR="00B23E52" w:rsidRPr="00593F8E" w:rsidRDefault="00B23E52" w:rsidP="002D7215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  <w:u w:val="none"/>
          <w:shd w:val="clear" w:color="auto" w:fill="auto"/>
        </w:rPr>
      </w:pPr>
      <w:r w:rsidRPr="00593F8E">
        <w:rPr>
          <w:rFonts w:asciiTheme="minorEastAsia" w:eastAsiaTheme="minorEastAsia" w:hAnsiTheme="minorEastAsia" w:hint="eastAsia"/>
          <w:sz w:val="21"/>
          <w:szCs w:val="21"/>
          <w:u w:val="none"/>
          <w:shd w:val="clear" w:color="auto" w:fill="auto"/>
        </w:rPr>
        <w:t>＊必要に応じて枠を広げてください。複数ページになる場合には、○／○ページ等の記載により送付した枚数を明らかにしてください。</w:t>
      </w:r>
    </w:p>
    <w:sectPr w:rsidR="00B23E52" w:rsidRPr="00593F8E" w:rsidSect="009E5F3F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01ED2" w14:textId="77777777" w:rsidR="00F83CBF" w:rsidRDefault="00F83CBF" w:rsidP="00985FC1">
      <w:r>
        <w:separator/>
      </w:r>
    </w:p>
  </w:endnote>
  <w:endnote w:type="continuationSeparator" w:id="0">
    <w:p w14:paraId="7C598D85" w14:textId="77777777" w:rsidR="00F83CBF" w:rsidRDefault="00F83CBF" w:rsidP="0098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BDE4" w14:textId="77777777" w:rsidR="00F83CBF" w:rsidRDefault="00F83CBF" w:rsidP="00985FC1">
      <w:r>
        <w:separator/>
      </w:r>
    </w:p>
  </w:footnote>
  <w:footnote w:type="continuationSeparator" w:id="0">
    <w:p w14:paraId="46B4F09D" w14:textId="77777777" w:rsidR="00F83CBF" w:rsidRDefault="00F83CBF" w:rsidP="00985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FE2F9" w14:textId="77777777" w:rsidR="008D4E82" w:rsidRPr="008D4E82" w:rsidRDefault="008D4E82" w:rsidP="008D4E82">
    <w:pPr>
      <w:pStyle w:val="a5"/>
      <w:jc w:val="right"/>
      <w:rPr>
        <w:sz w:val="32"/>
        <w:szCs w:val="32"/>
        <w:u w:val="none"/>
        <w:bdr w:val="single" w:sz="4" w:space="0" w:color="auto"/>
        <w:shd w:val="clear" w:color="auto" w:fill="auto"/>
      </w:rPr>
    </w:pPr>
    <w:r w:rsidRPr="008D4E82">
      <w:rPr>
        <w:rFonts w:hint="eastAsia"/>
        <w:sz w:val="32"/>
        <w:szCs w:val="32"/>
        <w:u w:val="none"/>
        <w:bdr w:val="single" w:sz="4" w:space="0" w:color="auto"/>
        <w:shd w:val="clear" w:color="auto" w:fill="auto"/>
      </w:rPr>
      <w:t>別紙</w:t>
    </w:r>
    <w:r w:rsidR="00F46412">
      <w:rPr>
        <w:rFonts w:hint="eastAsia"/>
        <w:sz w:val="32"/>
        <w:szCs w:val="32"/>
        <w:u w:val="none"/>
        <w:bdr w:val="single" w:sz="4" w:space="0" w:color="auto"/>
        <w:shd w:val="clear" w:color="auto" w:fill="auto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FD5B24"/>
    <w:multiLevelType w:val="hybridMultilevel"/>
    <w:tmpl w:val="93D6DD52"/>
    <w:lvl w:ilvl="0" w:tplc="38E8A98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151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FC1"/>
    <w:rsid w:val="00013421"/>
    <w:rsid w:val="000225FD"/>
    <w:rsid w:val="00043B19"/>
    <w:rsid w:val="00067CFD"/>
    <w:rsid w:val="00070E0A"/>
    <w:rsid w:val="00076264"/>
    <w:rsid w:val="000A6D6A"/>
    <w:rsid w:val="000B2976"/>
    <w:rsid w:val="000B3F11"/>
    <w:rsid w:val="000B5D18"/>
    <w:rsid w:val="000C35B5"/>
    <w:rsid w:val="000D0D8F"/>
    <w:rsid w:val="000D4844"/>
    <w:rsid w:val="000E1A52"/>
    <w:rsid w:val="000E6EA8"/>
    <w:rsid w:val="000F4D36"/>
    <w:rsid w:val="000F6D02"/>
    <w:rsid w:val="00113E23"/>
    <w:rsid w:val="001249CA"/>
    <w:rsid w:val="00131A57"/>
    <w:rsid w:val="00144B4B"/>
    <w:rsid w:val="00151B2E"/>
    <w:rsid w:val="0015521B"/>
    <w:rsid w:val="0018066D"/>
    <w:rsid w:val="00190E4A"/>
    <w:rsid w:val="001919FC"/>
    <w:rsid w:val="001A230F"/>
    <w:rsid w:val="001B1225"/>
    <w:rsid w:val="001D0CDE"/>
    <w:rsid w:val="001D1A28"/>
    <w:rsid w:val="001D7AEE"/>
    <w:rsid w:val="001E1CBB"/>
    <w:rsid w:val="001F6FD5"/>
    <w:rsid w:val="00213383"/>
    <w:rsid w:val="0026619C"/>
    <w:rsid w:val="0027467C"/>
    <w:rsid w:val="00286FCE"/>
    <w:rsid w:val="00291442"/>
    <w:rsid w:val="0029279D"/>
    <w:rsid w:val="00294A9F"/>
    <w:rsid w:val="00297853"/>
    <w:rsid w:val="002A0156"/>
    <w:rsid w:val="002A6F8E"/>
    <w:rsid w:val="002B4BAB"/>
    <w:rsid w:val="002C1AE9"/>
    <w:rsid w:val="002D24E8"/>
    <w:rsid w:val="002D7215"/>
    <w:rsid w:val="002E49AE"/>
    <w:rsid w:val="002E591E"/>
    <w:rsid w:val="002F367B"/>
    <w:rsid w:val="002F3D14"/>
    <w:rsid w:val="003013DC"/>
    <w:rsid w:val="0030385B"/>
    <w:rsid w:val="003112D9"/>
    <w:rsid w:val="003162CE"/>
    <w:rsid w:val="00320021"/>
    <w:rsid w:val="00324FB9"/>
    <w:rsid w:val="00331DE4"/>
    <w:rsid w:val="003558DE"/>
    <w:rsid w:val="00371D5E"/>
    <w:rsid w:val="00382FF2"/>
    <w:rsid w:val="003D16C9"/>
    <w:rsid w:val="003F2A48"/>
    <w:rsid w:val="003F6A63"/>
    <w:rsid w:val="0040254D"/>
    <w:rsid w:val="004159B4"/>
    <w:rsid w:val="004268E1"/>
    <w:rsid w:val="00451280"/>
    <w:rsid w:val="004745E5"/>
    <w:rsid w:val="004924A6"/>
    <w:rsid w:val="00493748"/>
    <w:rsid w:val="004A106D"/>
    <w:rsid w:val="004B6AB7"/>
    <w:rsid w:val="004D0CA3"/>
    <w:rsid w:val="004E038F"/>
    <w:rsid w:val="004F0762"/>
    <w:rsid w:val="004F115E"/>
    <w:rsid w:val="004F6032"/>
    <w:rsid w:val="00506E7C"/>
    <w:rsid w:val="0052108F"/>
    <w:rsid w:val="00545721"/>
    <w:rsid w:val="00554FAF"/>
    <w:rsid w:val="00561D05"/>
    <w:rsid w:val="0056376C"/>
    <w:rsid w:val="005679A8"/>
    <w:rsid w:val="005709BD"/>
    <w:rsid w:val="0057582B"/>
    <w:rsid w:val="00593372"/>
    <w:rsid w:val="00593F8E"/>
    <w:rsid w:val="00596A42"/>
    <w:rsid w:val="005A2E79"/>
    <w:rsid w:val="005B21E3"/>
    <w:rsid w:val="005B7802"/>
    <w:rsid w:val="005D45E9"/>
    <w:rsid w:val="0060115B"/>
    <w:rsid w:val="00620386"/>
    <w:rsid w:val="00636500"/>
    <w:rsid w:val="00644BC6"/>
    <w:rsid w:val="0065234A"/>
    <w:rsid w:val="006723D8"/>
    <w:rsid w:val="00681A12"/>
    <w:rsid w:val="006A0082"/>
    <w:rsid w:val="006A3025"/>
    <w:rsid w:val="006A6121"/>
    <w:rsid w:val="006A69D3"/>
    <w:rsid w:val="006B2A4A"/>
    <w:rsid w:val="006B2EA8"/>
    <w:rsid w:val="006B7572"/>
    <w:rsid w:val="006E29ED"/>
    <w:rsid w:val="006E5EB3"/>
    <w:rsid w:val="006F6168"/>
    <w:rsid w:val="00705C84"/>
    <w:rsid w:val="0071368D"/>
    <w:rsid w:val="00713CFD"/>
    <w:rsid w:val="0072423D"/>
    <w:rsid w:val="007302F7"/>
    <w:rsid w:val="007570D7"/>
    <w:rsid w:val="007676AF"/>
    <w:rsid w:val="0077452E"/>
    <w:rsid w:val="0078462B"/>
    <w:rsid w:val="007A52FE"/>
    <w:rsid w:val="007C2E98"/>
    <w:rsid w:val="00811121"/>
    <w:rsid w:val="00821BF7"/>
    <w:rsid w:val="008303C5"/>
    <w:rsid w:val="00836002"/>
    <w:rsid w:val="00840CAD"/>
    <w:rsid w:val="00842CD7"/>
    <w:rsid w:val="00852468"/>
    <w:rsid w:val="00864B7E"/>
    <w:rsid w:val="00877544"/>
    <w:rsid w:val="00885A17"/>
    <w:rsid w:val="0088749B"/>
    <w:rsid w:val="008A0B93"/>
    <w:rsid w:val="008A3960"/>
    <w:rsid w:val="008B663B"/>
    <w:rsid w:val="008B697F"/>
    <w:rsid w:val="008D20CE"/>
    <w:rsid w:val="008D4E82"/>
    <w:rsid w:val="008D6DB6"/>
    <w:rsid w:val="008F753D"/>
    <w:rsid w:val="00903F07"/>
    <w:rsid w:val="0093536C"/>
    <w:rsid w:val="00946D62"/>
    <w:rsid w:val="00952F66"/>
    <w:rsid w:val="009623E5"/>
    <w:rsid w:val="0096560D"/>
    <w:rsid w:val="0097680F"/>
    <w:rsid w:val="00985FC1"/>
    <w:rsid w:val="00992251"/>
    <w:rsid w:val="009A4592"/>
    <w:rsid w:val="009B3A60"/>
    <w:rsid w:val="009C186F"/>
    <w:rsid w:val="009D3F9E"/>
    <w:rsid w:val="009E1FA8"/>
    <w:rsid w:val="009E5F3F"/>
    <w:rsid w:val="00A11EC0"/>
    <w:rsid w:val="00A125E9"/>
    <w:rsid w:val="00A136FD"/>
    <w:rsid w:val="00A248E9"/>
    <w:rsid w:val="00A36CD4"/>
    <w:rsid w:val="00A37859"/>
    <w:rsid w:val="00A45445"/>
    <w:rsid w:val="00A6170B"/>
    <w:rsid w:val="00A6433C"/>
    <w:rsid w:val="00A7089F"/>
    <w:rsid w:val="00A758F8"/>
    <w:rsid w:val="00A97715"/>
    <w:rsid w:val="00AA1623"/>
    <w:rsid w:val="00AB0E76"/>
    <w:rsid w:val="00AC22F6"/>
    <w:rsid w:val="00AC2E16"/>
    <w:rsid w:val="00AC647C"/>
    <w:rsid w:val="00AE16E2"/>
    <w:rsid w:val="00AE38D0"/>
    <w:rsid w:val="00B14F91"/>
    <w:rsid w:val="00B23E52"/>
    <w:rsid w:val="00B40ADA"/>
    <w:rsid w:val="00B419A0"/>
    <w:rsid w:val="00B43FAC"/>
    <w:rsid w:val="00B47071"/>
    <w:rsid w:val="00B50113"/>
    <w:rsid w:val="00B6185C"/>
    <w:rsid w:val="00B62DAF"/>
    <w:rsid w:val="00B72CD9"/>
    <w:rsid w:val="00B75C0A"/>
    <w:rsid w:val="00B769C3"/>
    <w:rsid w:val="00BA0E48"/>
    <w:rsid w:val="00BA522D"/>
    <w:rsid w:val="00BB37FD"/>
    <w:rsid w:val="00BB60B3"/>
    <w:rsid w:val="00BB7CF6"/>
    <w:rsid w:val="00BC28CD"/>
    <w:rsid w:val="00BC3B64"/>
    <w:rsid w:val="00BC7B7F"/>
    <w:rsid w:val="00BF0597"/>
    <w:rsid w:val="00BF5590"/>
    <w:rsid w:val="00BF62A1"/>
    <w:rsid w:val="00C017EA"/>
    <w:rsid w:val="00C31FE2"/>
    <w:rsid w:val="00C33D5D"/>
    <w:rsid w:val="00C421CA"/>
    <w:rsid w:val="00C62B7E"/>
    <w:rsid w:val="00C62CB6"/>
    <w:rsid w:val="00C70579"/>
    <w:rsid w:val="00C744BA"/>
    <w:rsid w:val="00C80BAE"/>
    <w:rsid w:val="00C9095B"/>
    <w:rsid w:val="00C957FC"/>
    <w:rsid w:val="00CA46C8"/>
    <w:rsid w:val="00CA7CC5"/>
    <w:rsid w:val="00CB0385"/>
    <w:rsid w:val="00CF29BF"/>
    <w:rsid w:val="00D049AE"/>
    <w:rsid w:val="00D12059"/>
    <w:rsid w:val="00D1484A"/>
    <w:rsid w:val="00D207BF"/>
    <w:rsid w:val="00D26B4C"/>
    <w:rsid w:val="00D27BB6"/>
    <w:rsid w:val="00D45E1B"/>
    <w:rsid w:val="00D62C1F"/>
    <w:rsid w:val="00D662E3"/>
    <w:rsid w:val="00D7572D"/>
    <w:rsid w:val="00D77371"/>
    <w:rsid w:val="00D80CBC"/>
    <w:rsid w:val="00D949EC"/>
    <w:rsid w:val="00DA18B2"/>
    <w:rsid w:val="00DA5268"/>
    <w:rsid w:val="00DA64E4"/>
    <w:rsid w:val="00DB5A37"/>
    <w:rsid w:val="00DC1728"/>
    <w:rsid w:val="00DE5AC5"/>
    <w:rsid w:val="00DF130D"/>
    <w:rsid w:val="00DF4968"/>
    <w:rsid w:val="00E1101C"/>
    <w:rsid w:val="00E1103F"/>
    <w:rsid w:val="00E27B21"/>
    <w:rsid w:val="00E30C97"/>
    <w:rsid w:val="00E44A3A"/>
    <w:rsid w:val="00E548FB"/>
    <w:rsid w:val="00E55177"/>
    <w:rsid w:val="00E66B3C"/>
    <w:rsid w:val="00E74E4E"/>
    <w:rsid w:val="00E7556C"/>
    <w:rsid w:val="00E86443"/>
    <w:rsid w:val="00E94CE6"/>
    <w:rsid w:val="00EB3801"/>
    <w:rsid w:val="00EB6352"/>
    <w:rsid w:val="00EC1AC7"/>
    <w:rsid w:val="00EC1FFF"/>
    <w:rsid w:val="00EC3E91"/>
    <w:rsid w:val="00EC5846"/>
    <w:rsid w:val="00ED50E1"/>
    <w:rsid w:val="00EF0494"/>
    <w:rsid w:val="00EF1B4C"/>
    <w:rsid w:val="00EF5712"/>
    <w:rsid w:val="00F10AA6"/>
    <w:rsid w:val="00F10DCB"/>
    <w:rsid w:val="00F15E8C"/>
    <w:rsid w:val="00F26821"/>
    <w:rsid w:val="00F27B18"/>
    <w:rsid w:val="00F4616A"/>
    <w:rsid w:val="00F46412"/>
    <w:rsid w:val="00F83BB7"/>
    <w:rsid w:val="00F83CBF"/>
    <w:rsid w:val="00F930A7"/>
    <w:rsid w:val="00FA248C"/>
    <w:rsid w:val="00FB732B"/>
    <w:rsid w:val="00FC3D3E"/>
    <w:rsid w:val="00FD0A59"/>
    <w:rsid w:val="00FD1333"/>
    <w:rsid w:val="00FE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5019ACD"/>
  <w15:docId w15:val="{0B32DA77-BD80-4520-B825-C79BD23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CD"/>
    <w:pPr>
      <w:widowControl w:val="0"/>
      <w:jc w:val="both"/>
    </w:pPr>
    <w:rPr>
      <w:kern w:val="2"/>
      <w:sz w:val="23"/>
      <w:szCs w:val="23"/>
      <w:u w:val="single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BC28CD"/>
    <w:rPr>
      <w:b/>
      <w:bCs/>
      <w:smallCaps/>
      <w:spacing w:val="5"/>
    </w:rPr>
  </w:style>
  <w:style w:type="paragraph" w:styleId="a4">
    <w:name w:val="No Spacing"/>
    <w:uiPriority w:val="1"/>
    <w:qFormat/>
    <w:rsid w:val="00BC28CD"/>
    <w:pPr>
      <w:widowControl w:val="0"/>
      <w:jc w:val="both"/>
    </w:pPr>
    <w:rPr>
      <w:kern w:val="2"/>
      <w:sz w:val="23"/>
      <w:szCs w:val="23"/>
      <w:u w:val="single"/>
      <w:shd w:val="pct15" w:color="auto" w:fill="FFFFFF"/>
    </w:rPr>
  </w:style>
  <w:style w:type="paragraph" w:styleId="a5">
    <w:name w:val="header"/>
    <w:basedOn w:val="a"/>
    <w:link w:val="a6"/>
    <w:uiPriority w:val="99"/>
    <w:unhideWhenUsed/>
    <w:rsid w:val="00985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5FC1"/>
    <w:rPr>
      <w:kern w:val="2"/>
      <w:sz w:val="23"/>
      <w:szCs w:val="23"/>
      <w:u w:val="single"/>
    </w:rPr>
  </w:style>
  <w:style w:type="paragraph" w:styleId="a7">
    <w:name w:val="footer"/>
    <w:basedOn w:val="a"/>
    <w:link w:val="a8"/>
    <w:uiPriority w:val="99"/>
    <w:unhideWhenUsed/>
    <w:rsid w:val="00985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5FC1"/>
    <w:rPr>
      <w:kern w:val="2"/>
      <w:sz w:val="23"/>
      <w:szCs w:val="23"/>
      <w:u w:val="single"/>
    </w:rPr>
  </w:style>
  <w:style w:type="character" w:styleId="a9">
    <w:name w:val="Hyperlink"/>
    <w:basedOn w:val="a0"/>
    <w:uiPriority w:val="99"/>
    <w:unhideWhenUsed/>
    <w:rsid w:val="008F753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A0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C5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5846"/>
    <w:rPr>
      <w:rFonts w:asciiTheme="majorHAnsi" w:eastAsiaTheme="majorEastAsia" w:hAnsiTheme="majorHAnsi" w:cstheme="majorBidi"/>
      <w:kern w:val="2"/>
      <w:sz w:val="18"/>
      <w:szCs w:val="18"/>
      <w:u w:val="single"/>
    </w:rPr>
  </w:style>
  <w:style w:type="paragraph" w:customStyle="1" w:styleId="Default">
    <w:name w:val="Default"/>
    <w:rsid w:val="00AE38D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Revision"/>
    <w:hidden/>
    <w:uiPriority w:val="99"/>
    <w:semiHidden/>
    <w:rsid w:val="00A136FD"/>
    <w:rPr>
      <w:kern w:val="2"/>
      <w:sz w:val="23"/>
      <w:szCs w:val="23"/>
      <w:u w:val="single"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F7FD-F5B2-4A51-A11F-E828F639025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e69ac404-4425-47be-924f-0c6d72fc8f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183</Characters>
  <Pages>1</Pages>
  <DocSecurity>0</DocSecurity>
  <Words>31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2025-03-24T07:18:00Z</dcterms:modified>
  <dc:description/>
  <cp:keywords/>
  <dc:subject/>
  <dc:title/>
  <cp:lastPrinted>2022-03-11T11:42:00Z</cp:lastPrinted>
  <cp:lastModifiedBy>福島　学</cp:lastModifiedBy>
  <dcterms:created xsi:type="dcterms:W3CDTF">2013-07-29T23:46:00Z</dcterms:creat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2024-01-26T06:05:28Z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